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6" w:type="dxa"/>
        <w:jc w:val="center"/>
        <w:tblCellMar>
          <w:left w:w="70" w:type="dxa"/>
          <w:right w:w="70" w:type="dxa"/>
        </w:tblCellMar>
        <w:tblLook w:val="04A0"/>
      </w:tblPr>
      <w:tblGrid>
        <w:gridCol w:w="3226"/>
        <w:gridCol w:w="2640"/>
        <w:gridCol w:w="1400"/>
        <w:gridCol w:w="2500"/>
      </w:tblGrid>
      <w:tr w:rsidR="00C4015E" w:rsidRPr="00C4015E" w:rsidTr="00D7481F">
        <w:trPr>
          <w:trHeight w:val="300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de elaboración del informe: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48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1. Objetivo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48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2. Alcance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48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3. Periodo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540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4. Responsable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5. Jefe inmediato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5E" w:rsidRPr="00C4015E" w:rsidRDefault="00C4015E" w:rsidP="00C40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C4015E" w:rsidRPr="00C4015E" w:rsidTr="00D7481F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6. Recursos</w:t>
            </w:r>
          </w:p>
        </w:tc>
      </w:tr>
      <w:tr w:rsidR="00C4015E" w:rsidRPr="00C4015E" w:rsidTr="00D7481F">
        <w:trPr>
          <w:trHeight w:val="1001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7. Resultados</w:t>
            </w:r>
          </w:p>
        </w:tc>
      </w:tr>
      <w:tr w:rsidR="00C4015E" w:rsidRPr="00C4015E" w:rsidTr="00D7481F">
        <w:trPr>
          <w:trHeight w:val="1105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8. Análisis</w:t>
            </w:r>
          </w:p>
        </w:tc>
      </w:tr>
      <w:tr w:rsidR="00C4015E" w:rsidRPr="00C4015E" w:rsidTr="00D7481F">
        <w:trPr>
          <w:trHeight w:val="1031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C4015E" w:rsidRPr="00C4015E" w:rsidTr="00D7481F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9. Conclusiones</w:t>
            </w:r>
          </w:p>
        </w:tc>
      </w:tr>
      <w:tr w:rsidR="00C4015E" w:rsidRPr="00C4015E" w:rsidTr="00D7481F">
        <w:trPr>
          <w:trHeight w:val="1092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5E" w:rsidRPr="00C4015E" w:rsidRDefault="00C4015E" w:rsidP="00C40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4015E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C4015E" w:rsidRDefault="00C4015E" w:rsidP="00C4015E">
      <w:pPr>
        <w:spacing w:after="0" w:line="240" w:lineRule="auto"/>
        <w:rPr>
          <w:b/>
        </w:rPr>
      </w:pPr>
    </w:p>
    <w:p w:rsidR="0069300B" w:rsidRDefault="0069300B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3EE5" w:rsidRDefault="009C3EE5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3EE5" w:rsidRDefault="009C3EE5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Elaboro:</w:t>
      </w:r>
    </w:p>
    <w:p w:rsidR="009C3EE5" w:rsidRDefault="009C3EE5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300B" w:rsidRDefault="0069300B" w:rsidP="00C401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015E" w:rsidRDefault="0006182D" w:rsidP="00C401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182D">
        <w:rPr>
          <w:rFonts w:ascii="Arial" w:hAnsi="Arial" w:cs="Arial"/>
          <w:b/>
          <w:noProof/>
          <w:sz w:val="20"/>
          <w:szCs w:val="20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3pt;margin-top:10.55pt;width:20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6/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0/ns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"/>
        </w:pict>
      </w:r>
      <w:r w:rsidR="00C4015E" w:rsidRPr="00317F53">
        <w:rPr>
          <w:rFonts w:ascii="Arial" w:hAnsi="Arial" w:cs="Arial"/>
          <w:b/>
          <w:sz w:val="20"/>
          <w:szCs w:val="20"/>
        </w:rPr>
        <w:t>FIRMA</w:t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</w:r>
      <w:r w:rsidR="00C4015E">
        <w:rPr>
          <w:rFonts w:ascii="Arial" w:hAnsi="Arial" w:cs="Arial"/>
          <w:b/>
          <w:sz w:val="20"/>
          <w:szCs w:val="20"/>
        </w:rPr>
        <w:tab/>
        <w:t xml:space="preserve">     </w:t>
      </w:r>
      <w:r w:rsidR="00C4015E">
        <w:rPr>
          <w:rFonts w:ascii="Arial" w:hAnsi="Arial" w:cs="Arial"/>
          <w:sz w:val="20"/>
          <w:szCs w:val="20"/>
        </w:rPr>
        <w:t xml:space="preserve">    </w:t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</w:r>
      <w:r w:rsidR="00C4015E">
        <w:rPr>
          <w:rFonts w:ascii="Arial" w:hAnsi="Arial" w:cs="Arial"/>
          <w:sz w:val="20"/>
          <w:szCs w:val="20"/>
        </w:rPr>
        <w:tab/>
        <w:t xml:space="preserve">     NOMBRE</w:t>
      </w:r>
    </w:p>
    <w:p w:rsidR="00C4015E" w:rsidRPr="009C3EE5" w:rsidRDefault="00C4015E" w:rsidP="009C3E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sectPr w:rsidR="00C4015E" w:rsidRPr="009C3EE5" w:rsidSect="0006182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6D" w:rsidRDefault="00AA426D" w:rsidP="005A54FD">
      <w:pPr>
        <w:spacing w:after="0" w:line="240" w:lineRule="auto"/>
      </w:pPr>
      <w:r>
        <w:separator/>
      </w:r>
    </w:p>
  </w:endnote>
  <w:endnote w:type="continuationSeparator" w:id="0">
    <w:p w:rsidR="00AA426D" w:rsidRDefault="00AA426D" w:rsidP="005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E5" w:rsidRDefault="009C3EE5" w:rsidP="009C3EE5">
    <w:pPr>
      <w:pStyle w:val="Piedepgina"/>
    </w:pPr>
    <w:r w:rsidRPr="00E669EE">
      <w:rPr>
        <w:rFonts w:ascii="Arial" w:hAnsi="Arial" w:cs="Arial"/>
        <w:i/>
        <w:sz w:val="16"/>
        <w:szCs w:val="16"/>
        <w:lang w:val="es-ES"/>
      </w:rPr>
      <w:t>* Al imprimir este documento se convierte en copia no controlada del S</w:t>
    </w:r>
    <w:r>
      <w:rPr>
        <w:rFonts w:ascii="Arial" w:hAnsi="Arial" w:cs="Arial"/>
        <w:i/>
        <w:sz w:val="16"/>
        <w:szCs w:val="16"/>
        <w:lang w:val="es-ES"/>
      </w:rPr>
      <w:t xml:space="preserve">IG </w:t>
    </w:r>
    <w:r w:rsidRPr="00E669EE">
      <w:rPr>
        <w:rFonts w:ascii="Arial" w:hAnsi="Arial" w:cs="Arial"/>
        <w:i/>
        <w:sz w:val="16"/>
        <w:szCs w:val="16"/>
        <w:lang w:val="es-ES"/>
      </w:rPr>
      <w:t>y su uso es responsabilidad directa del usuario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6D" w:rsidRDefault="00AA426D" w:rsidP="005A54FD">
      <w:pPr>
        <w:spacing w:after="0" w:line="240" w:lineRule="auto"/>
      </w:pPr>
      <w:r>
        <w:separator/>
      </w:r>
    </w:p>
  </w:footnote>
  <w:footnote w:type="continuationSeparator" w:id="0">
    <w:p w:rsidR="00AA426D" w:rsidRDefault="00AA426D" w:rsidP="005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295"/>
      <w:gridCol w:w="5517"/>
      <w:gridCol w:w="1529"/>
      <w:gridCol w:w="1647"/>
    </w:tblGrid>
    <w:tr w:rsidR="005A54FD" w:rsidRPr="00865989" w:rsidTr="0069300B">
      <w:trPr>
        <w:trHeight w:val="369"/>
        <w:jc w:val="center"/>
      </w:trPr>
      <w:tc>
        <w:tcPr>
          <w:tcW w:w="12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69300B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>
                <wp:extent cx="704850" cy="1058384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994" cy="1060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ASOCIACIÓN COLOMBIANA DE UNIVERSIDADES 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CÓDIGO: FO-RBN-04</w:t>
          </w:r>
        </w:p>
      </w:tc>
    </w:tr>
    <w:tr w:rsidR="005A54FD" w:rsidRPr="00865989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VERSIÓN: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01</w:t>
          </w:r>
        </w:p>
      </w:tc>
      <w:tc>
        <w:tcPr>
          <w:tcW w:w="1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9300B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865989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69300B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06182D" w:rsidRPr="00865989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A54FD" w:rsidRPr="00865989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D7481F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</w:pPr>
          <w:r w:rsidRPr="00D7481F">
            <w:rPr>
              <w:rFonts w:ascii="Arial" w:hAnsi="Arial" w:cs="Arial"/>
              <w:b/>
              <w:color w:val="000000" w:themeColor="text1"/>
              <w:sz w:val="20"/>
              <w:szCs w:val="20"/>
              <w:lang w:val="es-ES_tradnl" w:eastAsia="es-ES"/>
            </w:rPr>
            <w:t>RED DE BIENESTAR UNIVERSITARIO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69300B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22/01/2018</w:t>
          </w:r>
        </w:p>
      </w:tc>
    </w:tr>
    <w:tr w:rsidR="005A54FD" w:rsidRPr="00865989" w:rsidTr="0069300B">
      <w:trPr>
        <w:trHeight w:val="369"/>
        <w:jc w:val="center"/>
      </w:trPr>
      <w:tc>
        <w:tcPr>
          <w:tcW w:w="12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5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DE INFORME DE GESTION</w:t>
          </w:r>
        </w:p>
      </w:tc>
      <w:tc>
        <w:tcPr>
          <w:tcW w:w="3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A54FD" w:rsidRPr="00865989" w:rsidRDefault="005A54FD" w:rsidP="005A54FD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865989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865989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:rsidR="005A54FD" w:rsidRDefault="005A54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FD"/>
    <w:rsid w:val="00010AAF"/>
    <w:rsid w:val="00060BDF"/>
    <w:rsid w:val="0006182D"/>
    <w:rsid w:val="00177199"/>
    <w:rsid w:val="00252B63"/>
    <w:rsid w:val="00305431"/>
    <w:rsid w:val="00335B62"/>
    <w:rsid w:val="003C59F1"/>
    <w:rsid w:val="0048630F"/>
    <w:rsid w:val="005A54FD"/>
    <w:rsid w:val="00652A89"/>
    <w:rsid w:val="00663DE6"/>
    <w:rsid w:val="0069300B"/>
    <w:rsid w:val="00827035"/>
    <w:rsid w:val="00883E45"/>
    <w:rsid w:val="009C3EE5"/>
    <w:rsid w:val="00A27F2C"/>
    <w:rsid w:val="00AA3C6F"/>
    <w:rsid w:val="00AA426D"/>
    <w:rsid w:val="00C4015E"/>
    <w:rsid w:val="00CF0112"/>
    <w:rsid w:val="00D7481F"/>
    <w:rsid w:val="00DB166C"/>
    <w:rsid w:val="00E1242C"/>
    <w:rsid w:val="00ED314A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4FD"/>
  </w:style>
  <w:style w:type="paragraph" w:styleId="Piedepgina">
    <w:name w:val="footer"/>
    <w:basedOn w:val="Normal"/>
    <w:link w:val="PiedepginaCar"/>
    <w:uiPriority w:val="99"/>
    <w:unhideWhenUsed/>
    <w:rsid w:val="005A5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4FD"/>
  </w:style>
  <w:style w:type="table" w:styleId="Tablaconcuadrcula">
    <w:name w:val="Table Grid"/>
    <w:basedOn w:val="Tablanormal"/>
    <w:uiPriority w:val="59"/>
    <w:rsid w:val="00AA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242C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Informa</cp:lastModifiedBy>
  <cp:revision>3</cp:revision>
  <dcterms:created xsi:type="dcterms:W3CDTF">2018-01-23T02:06:00Z</dcterms:created>
  <dcterms:modified xsi:type="dcterms:W3CDTF">2018-02-08T04:35:00Z</dcterms:modified>
</cp:coreProperties>
</file>